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F66915" w:rsidRDefault="00A07617">
      <w:r w:rsidRPr="00F66915">
        <w:t xml:space="preserve">Русский </w:t>
      </w:r>
      <w:r w:rsidR="00883035" w:rsidRPr="00F66915">
        <w:t xml:space="preserve">язык </w:t>
      </w:r>
      <w:r w:rsidRPr="00F66915">
        <w:t>2</w:t>
      </w:r>
      <w:r w:rsidR="00151F07" w:rsidRPr="00F66915">
        <w:t xml:space="preserve"> класс</w:t>
      </w:r>
    </w:p>
    <w:p w:rsidR="00EA79CB" w:rsidRPr="00F66915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018"/>
        <w:gridCol w:w="3354"/>
      </w:tblGrid>
      <w:tr w:rsidR="00151F07" w:rsidRPr="00F66915" w:rsidTr="00D11245">
        <w:tc>
          <w:tcPr>
            <w:tcW w:w="1101" w:type="dxa"/>
          </w:tcPr>
          <w:p w:rsidR="00151F07" w:rsidRPr="00F66915" w:rsidRDefault="00151F07">
            <w:r w:rsidRPr="00F66915">
              <w:t>№ п/п</w:t>
            </w:r>
          </w:p>
        </w:tc>
        <w:tc>
          <w:tcPr>
            <w:tcW w:w="3543" w:type="dxa"/>
          </w:tcPr>
          <w:p w:rsidR="00151F07" w:rsidRPr="00F66915" w:rsidRDefault="00151F07">
            <w:r w:rsidRPr="00F66915">
              <w:t>Тема урока</w:t>
            </w:r>
          </w:p>
        </w:tc>
        <w:tc>
          <w:tcPr>
            <w:tcW w:w="2957" w:type="dxa"/>
          </w:tcPr>
          <w:p w:rsidR="00151F07" w:rsidRPr="00F66915" w:rsidRDefault="00151F07">
            <w:r w:rsidRPr="00F66915">
              <w:t>Материал к уроку</w:t>
            </w:r>
          </w:p>
        </w:tc>
        <w:tc>
          <w:tcPr>
            <w:tcW w:w="4018" w:type="dxa"/>
          </w:tcPr>
          <w:p w:rsidR="00151F07" w:rsidRPr="00F66915" w:rsidRDefault="00151F07">
            <w:r w:rsidRPr="00F66915">
              <w:t>Домашнее задание</w:t>
            </w:r>
          </w:p>
        </w:tc>
        <w:tc>
          <w:tcPr>
            <w:tcW w:w="3354" w:type="dxa"/>
          </w:tcPr>
          <w:p w:rsidR="00151F07" w:rsidRPr="00F66915" w:rsidRDefault="00151F07">
            <w:r w:rsidRPr="00F66915">
              <w:t>Почта учителя</w:t>
            </w:r>
          </w:p>
          <w:p w:rsidR="00F66915" w:rsidRPr="00F66915" w:rsidRDefault="00F66915">
            <w:hyperlink r:id="rId5" w:history="1">
              <w:r w:rsidRPr="00F66915">
                <w:rPr>
                  <w:rStyle w:val="a6"/>
                </w:rPr>
                <w:t>95</w:t>
              </w:r>
              <w:r w:rsidRPr="00F66915">
                <w:rPr>
                  <w:rStyle w:val="a6"/>
                  <w:lang w:val="en-US"/>
                </w:rPr>
                <w:t>dist</w:t>
              </w:r>
              <w:r w:rsidRPr="00F66915">
                <w:rPr>
                  <w:rStyle w:val="a6"/>
                </w:rPr>
                <w:t>.</w:t>
              </w:r>
              <w:r w:rsidRPr="00F66915">
                <w:rPr>
                  <w:rStyle w:val="a6"/>
                  <w:lang w:val="en-US"/>
                </w:rPr>
                <w:t>nachalka</w:t>
              </w:r>
              <w:r w:rsidRPr="00F66915">
                <w:rPr>
                  <w:rStyle w:val="a6"/>
                </w:rPr>
                <w:t>@</w:t>
              </w:r>
              <w:r w:rsidRPr="00F66915">
                <w:rPr>
                  <w:rStyle w:val="a6"/>
                  <w:lang w:val="en-US"/>
                </w:rPr>
                <w:t>mail</w:t>
              </w:r>
              <w:r w:rsidRPr="00F66915">
                <w:rPr>
                  <w:rStyle w:val="a6"/>
                </w:rPr>
                <w:t>.</w:t>
              </w:r>
              <w:proofErr w:type="spellStart"/>
              <w:r w:rsidRPr="00F66915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  <w:p w:rsidR="00F66915" w:rsidRPr="00F66915" w:rsidRDefault="00F66915"/>
        </w:tc>
      </w:tr>
      <w:tr w:rsidR="00F66915" w:rsidRPr="00F66915" w:rsidTr="00877AA8">
        <w:tc>
          <w:tcPr>
            <w:tcW w:w="1101" w:type="dxa"/>
          </w:tcPr>
          <w:p w:rsidR="00F66915" w:rsidRPr="00F66915" w:rsidRDefault="00F66915" w:rsidP="00F66915">
            <w:r w:rsidRPr="00F66915"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Что такое текст-повествование?</w:t>
            </w:r>
          </w:p>
        </w:tc>
        <w:tc>
          <w:tcPr>
            <w:tcW w:w="2957" w:type="dxa"/>
          </w:tcPr>
          <w:p w:rsidR="00F66915" w:rsidRPr="00F66915" w:rsidRDefault="00F66915" w:rsidP="00F66915">
            <w:r>
              <w:t>Учебник стр. 8</w:t>
            </w:r>
            <w:r w:rsidRPr="00F66915">
              <w:t>2. РЭШ, русский язык, 2 класс, урок 69</w:t>
            </w:r>
          </w:p>
        </w:tc>
        <w:tc>
          <w:tcPr>
            <w:tcW w:w="4018" w:type="dxa"/>
          </w:tcPr>
          <w:p w:rsidR="00F66915" w:rsidRDefault="00F66915" w:rsidP="00F66915">
            <w:r>
              <w:t>1.</w:t>
            </w:r>
            <w:r w:rsidRPr="00F66915">
              <w:t>У</w:t>
            </w:r>
            <w:r>
              <w:t>чебник стр. 8</w:t>
            </w:r>
            <w:r w:rsidRPr="00F66915">
              <w:t xml:space="preserve">2, </w:t>
            </w:r>
            <w:r>
              <w:t>выучить правило, упр. 146</w:t>
            </w:r>
          </w:p>
          <w:p w:rsidR="00F66915" w:rsidRDefault="00F66915" w:rsidP="00F66915">
            <w:r>
              <w:t>2.</w:t>
            </w:r>
            <w:r w:rsidRPr="00F66915">
              <w:t>Выполнить тренировочные задания к уроку 66 (РЭШ)</w:t>
            </w:r>
          </w:p>
          <w:p w:rsidR="00F66915" w:rsidRPr="00F66915" w:rsidRDefault="00F66915" w:rsidP="00F66915"/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F66915" w:rsidP="00F66915">
            <w:r w:rsidRPr="00F66915"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tabs>
                <w:tab w:val="center" w:pos="4677"/>
                <w:tab w:val="right" w:pos="9355"/>
              </w:tabs>
            </w:pPr>
            <w:r w:rsidRPr="00F66915">
              <w:t xml:space="preserve">Обобщение знаний по теме «Глагол». </w:t>
            </w:r>
          </w:p>
        </w:tc>
        <w:tc>
          <w:tcPr>
            <w:tcW w:w="2957" w:type="dxa"/>
          </w:tcPr>
          <w:p w:rsidR="00F66915" w:rsidRPr="00F66915" w:rsidRDefault="00F66915" w:rsidP="00F66915">
            <w:r w:rsidRPr="00F66915">
              <w:t>У</w:t>
            </w:r>
            <w:r>
              <w:t>чебник стр. 85</w:t>
            </w:r>
            <w:r w:rsidRPr="00F66915">
              <w:t>, РЭШ</w:t>
            </w:r>
            <w:r>
              <w:t>, русский язык, 2 класс, урок 70</w:t>
            </w:r>
          </w:p>
        </w:tc>
        <w:tc>
          <w:tcPr>
            <w:tcW w:w="4018" w:type="dxa"/>
          </w:tcPr>
          <w:p w:rsidR="00F66915" w:rsidRDefault="00F66915" w:rsidP="00F66915">
            <w:r>
              <w:t>1.Учебник стр. 84</w:t>
            </w:r>
            <w:r w:rsidRPr="00F66915">
              <w:t xml:space="preserve">, упр. </w:t>
            </w:r>
            <w:r>
              <w:t>147</w:t>
            </w:r>
          </w:p>
          <w:p w:rsidR="00F66915" w:rsidRPr="00F66915" w:rsidRDefault="00F66915" w:rsidP="00F66915">
            <w:r>
              <w:t>2.</w:t>
            </w:r>
            <w:r w:rsidRPr="00F66915">
              <w:t xml:space="preserve">Выполнить </w:t>
            </w:r>
            <w:r>
              <w:t>тренировочные задания к уроку 70</w:t>
            </w:r>
            <w:r w:rsidRPr="00F66915">
              <w:t xml:space="preserve"> (РЭШ)</w:t>
            </w:r>
          </w:p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F66915" w:rsidP="00F66915">
            <w:r w:rsidRPr="00F66915"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Что такое имя прилагательное?</w:t>
            </w:r>
          </w:p>
        </w:tc>
        <w:tc>
          <w:tcPr>
            <w:tcW w:w="2957" w:type="dxa"/>
          </w:tcPr>
          <w:p w:rsidR="00F66915" w:rsidRPr="00F66915" w:rsidRDefault="00F66915" w:rsidP="00F66915">
            <w:r>
              <w:t>Учебник стр. 86-87</w:t>
            </w:r>
            <w:r w:rsidRPr="00F66915">
              <w:t>, РЭШ</w:t>
            </w:r>
            <w:r w:rsidR="0024023E">
              <w:t>, русский язык, 2 класс, урок 71</w:t>
            </w:r>
          </w:p>
        </w:tc>
        <w:tc>
          <w:tcPr>
            <w:tcW w:w="4018" w:type="dxa"/>
          </w:tcPr>
          <w:p w:rsidR="0024023E" w:rsidRDefault="00F66915" w:rsidP="0024023E">
            <w:r w:rsidRPr="00F66915">
              <w:t xml:space="preserve">1.Учебник стр. </w:t>
            </w:r>
            <w:r w:rsidR="0024023E">
              <w:t>86, выучить правило</w:t>
            </w:r>
          </w:p>
          <w:p w:rsidR="0024023E" w:rsidRDefault="0024023E" w:rsidP="0024023E">
            <w:r>
              <w:t>2. стр.87 упр. 151</w:t>
            </w:r>
          </w:p>
          <w:p w:rsidR="00F66915" w:rsidRPr="00F66915" w:rsidRDefault="00F66915" w:rsidP="0024023E">
            <w:r w:rsidRPr="00F66915">
              <w:t xml:space="preserve">2.Выполнить </w:t>
            </w:r>
            <w:r w:rsidR="0024023E">
              <w:t>тренировочные задания к уроку 71</w:t>
            </w:r>
            <w:r w:rsidRPr="00F66915">
              <w:t xml:space="preserve"> (РЭШ)</w:t>
            </w:r>
          </w:p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F66915" w:rsidP="00F66915">
            <w:r w:rsidRPr="00F66915"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Связь имени прилагательного с именем существительным</w:t>
            </w:r>
          </w:p>
        </w:tc>
        <w:tc>
          <w:tcPr>
            <w:tcW w:w="2957" w:type="dxa"/>
          </w:tcPr>
          <w:p w:rsidR="00F66915" w:rsidRPr="00F66915" w:rsidRDefault="00F66915" w:rsidP="0024023E">
            <w:r w:rsidRPr="00F66915">
              <w:t xml:space="preserve">Учебник стр. </w:t>
            </w:r>
            <w:r w:rsidR="0024023E">
              <w:t>88-90</w:t>
            </w:r>
            <w:r w:rsidRPr="00F66915">
              <w:t xml:space="preserve">, </w:t>
            </w:r>
          </w:p>
        </w:tc>
        <w:tc>
          <w:tcPr>
            <w:tcW w:w="4018" w:type="dxa"/>
          </w:tcPr>
          <w:p w:rsidR="00F66915" w:rsidRPr="00F66915" w:rsidRDefault="00F66915" w:rsidP="00F66915">
            <w:r w:rsidRPr="00F66915">
              <w:t xml:space="preserve">1. Учебник стр. </w:t>
            </w:r>
            <w:r w:rsidR="0024023E">
              <w:t>88 «Страничка для любознательных»</w:t>
            </w:r>
          </w:p>
          <w:p w:rsidR="0024023E" w:rsidRDefault="0024023E" w:rsidP="00F66915">
            <w:r>
              <w:t>2. стр. 90</w:t>
            </w:r>
            <w:r w:rsidR="00F66915" w:rsidRPr="00F66915">
              <w:t xml:space="preserve"> упр. </w:t>
            </w:r>
            <w:r>
              <w:t>155</w:t>
            </w:r>
          </w:p>
          <w:p w:rsidR="0024023E" w:rsidRDefault="0024023E" w:rsidP="00F66915">
            <w:r>
              <w:t>3.Прочитать рубрики «Обрати внимание»</w:t>
            </w:r>
          </w:p>
          <w:p w:rsidR="0024023E" w:rsidRDefault="0024023E" w:rsidP="00F66915"/>
          <w:p w:rsidR="00F66915" w:rsidRPr="0024023E" w:rsidRDefault="0024023E" w:rsidP="0024023E">
            <w:r w:rsidRPr="0024023E">
              <w:t xml:space="preserve"> </w:t>
            </w:r>
          </w:p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930E0A" w:rsidP="00F66915">
            <w:r>
              <w:lastRenderedPageBreak/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Единственное и множественное число имен прилагательных</w:t>
            </w:r>
          </w:p>
        </w:tc>
        <w:tc>
          <w:tcPr>
            <w:tcW w:w="2957" w:type="dxa"/>
          </w:tcPr>
          <w:p w:rsidR="00F66915" w:rsidRPr="00F66915" w:rsidRDefault="00930E0A" w:rsidP="00F66915">
            <w:r>
              <w:t>Учебник стр. 92-</w:t>
            </w:r>
            <w:r w:rsidR="00F66915" w:rsidRPr="00F66915">
              <w:t>9</w:t>
            </w:r>
            <w:r>
              <w:t>4</w:t>
            </w:r>
            <w:r w:rsidR="00F66915" w:rsidRPr="00F66915">
              <w:t>, РЭШ</w:t>
            </w:r>
            <w:r>
              <w:t>, русский язык, 2 класс, урок 72</w:t>
            </w:r>
          </w:p>
        </w:tc>
        <w:tc>
          <w:tcPr>
            <w:tcW w:w="4018" w:type="dxa"/>
          </w:tcPr>
          <w:p w:rsidR="00F66915" w:rsidRPr="00F66915" w:rsidRDefault="00F66915" w:rsidP="00F66915">
            <w:r w:rsidRPr="00F66915">
              <w:t xml:space="preserve">1.Учебник стр. </w:t>
            </w:r>
            <w:r w:rsidR="00930E0A">
              <w:t>92</w:t>
            </w:r>
            <w:r w:rsidRPr="00F66915">
              <w:t>, выучить правило</w:t>
            </w:r>
          </w:p>
          <w:p w:rsidR="00F66915" w:rsidRDefault="00930E0A" w:rsidP="00930E0A">
            <w:r>
              <w:t>2.стр. 94</w:t>
            </w:r>
            <w:r w:rsidR="00F66915" w:rsidRPr="00F66915">
              <w:t xml:space="preserve"> упр. 1</w:t>
            </w:r>
            <w:r>
              <w:t>62</w:t>
            </w:r>
          </w:p>
          <w:p w:rsidR="00930E0A" w:rsidRPr="00F66915" w:rsidRDefault="00930E0A" w:rsidP="00930E0A">
            <w:r>
              <w:t xml:space="preserve">3. </w:t>
            </w:r>
            <w:r w:rsidRPr="00930E0A">
              <w:t>Выполнить</w:t>
            </w:r>
            <w:r>
              <w:t xml:space="preserve"> тренировочные задания к уроку 72</w:t>
            </w:r>
            <w:r w:rsidRPr="00930E0A">
              <w:t xml:space="preserve"> (РЭШ)</w:t>
            </w:r>
          </w:p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930E0A" w:rsidP="00F66915">
            <w: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930E0A">
            <w:pPr>
              <w:tabs>
                <w:tab w:val="center" w:pos="4677"/>
                <w:tab w:val="right" w:pos="9355"/>
              </w:tabs>
            </w:pPr>
            <w:r w:rsidRPr="00F66915">
              <w:t xml:space="preserve">Что такое текст-описание? </w:t>
            </w:r>
          </w:p>
        </w:tc>
        <w:tc>
          <w:tcPr>
            <w:tcW w:w="2957" w:type="dxa"/>
          </w:tcPr>
          <w:p w:rsidR="00F66915" w:rsidRPr="00F66915" w:rsidRDefault="00F66915" w:rsidP="00F66915">
            <w:r w:rsidRPr="00F66915">
              <w:t>У</w:t>
            </w:r>
            <w:r w:rsidR="00930E0A">
              <w:t>чебник стр. 95-97</w:t>
            </w:r>
          </w:p>
          <w:p w:rsidR="00F66915" w:rsidRPr="00F66915" w:rsidRDefault="00F66915" w:rsidP="00F66915">
            <w:r w:rsidRPr="00F66915">
              <w:t>РЭШ</w:t>
            </w:r>
            <w:r w:rsidR="00930E0A">
              <w:t>, русский язык, 2 класс, урок 73</w:t>
            </w:r>
            <w:r w:rsidRPr="00F66915">
              <w:t xml:space="preserve"> </w:t>
            </w:r>
          </w:p>
        </w:tc>
        <w:tc>
          <w:tcPr>
            <w:tcW w:w="4018" w:type="dxa"/>
          </w:tcPr>
          <w:p w:rsidR="00F66915" w:rsidRPr="00F66915" w:rsidRDefault="00930E0A" w:rsidP="00F66915">
            <w:r>
              <w:t>1.Учебник стр. 98 упр. 170</w:t>
            </w:r>
          </w:p>
          <w:p w:rsidR="00F66915" w:rsidRPr="00F66915" w:rsidRDefault="00F66915" w:rsidP="00F66915">
            <w:r w:rsidRPr="00F66915">
              <w:t xml:space="preserve">2.Выполнить </w:t>
            </w:r>
            <w:r w:rsidR="00930E0A">
              <w:t>тренировочные задания к уроку 73</w:t>
            </w:r>
            <w:r w:rsidRPr="00F66915">
              <w:t xml:space="preserve"> (РЭШ)</w:t>
            </w:r>
          </w:p>
          <w:p w:rsidR="00F66915" w:rsidRPr="00F66915" w:rsidRDefault="00F66915" w:rsidP="00F66915"/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930E0A" w:rsidP="00F66915">
            <w: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Обобщение знаний по теме «Имя прилагательное»</w:t>
            </w:r>
          </w:p>
        </w:tc>
        <w:tc>
          <w:tcPr>
            <w:tcW w:w="2957" w:type="dxa"/>
          </w:tcPr>
          <w:p w:rsidR="00F66915" w:rsidRPr="00F66915" w:rsidRDefault="00F66915" w:rsidP="00930E0A">
            <w:r w:rsidRPr="00F66915">
              <w:t xml:space="preserve">Учебник стр. </w:t>
            </w:r>
            <w:r w:rsidR="001E6582">
              <w:t>99,</w:t>
            </w:r>
            <w:r w:rsidR="001E6582" w:rsidRPr="00F66915">
              <w:t xml:space="preserve"> РЭШ</w:t>
            </w:r>
            <w:r w:rsidR="00930E0A">
              <w:t>, русский язык, 2 класс, урок 74</w:t>
            </w:r>
          </w:p>
        </w:tc>
        <w:tc>
          <w:tcPr>
            <w:tcW w:w="4018" w:type="dxa"/>
          </w:tcPr>
          <w:p w:rsidR="00F66915" w:rsidRDefault="001E6582" w:rsidP="00F66915">
            <w:r>
              <w:t>1.</w:t>
            </w:r>
            <w:r w:rsidR="00F66915" w:rsidRPr="00F66915">
              <w:t>У</w:t>
            </w:r>
            <w:r>
              <w:t>чебник стр. 98 упр. 169</w:t>
            </w:r>
          </w:p>
          <w:p w:rsidR="001E6582" w:rsidRPr="00F66915" w:rsidRDefault="001E6582" w:rsidP="001E6582">
            <w:r>
              <w:t>2.</w:t>
            </w:r>
            <w:r w:rsidRPr="00F66915">
              <w:t xml:space="preserve">Выполнить </w:t>
            </w:r>
            <w:r>
              <w:t>тренировочные задания к уроку 74</w:t>
            </w:r>
            <w:r w:rsidRPr="00F66915">
              <w:t xml:space="preserve"> (РЭШ)</w:t>
            </w:r>
          </w:p>
          <w:p w:rsidR="001E6582" w:rsidRPr="00F66915" w:rsidRDefault="001E6582" w:rsidP="00F66915"/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930E0A" w:rsidP="00F66915">
            <w: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Общее понятие о предлоге</w:t>
            </w:r>
          </w:p>
        </w:tc>
        <w:tc>
          <w:tcPr>
            <w:tcW w:w="2957" w:type="dxa"/>
          </w:tcPr>
          <w:p w:rsidR="00F66915" w:rsidRPr="00F66915" w:rsidRDefault="00F66915" w:rsidP="001E6582">
            <w:r w:rsidRPr="00F66915">
              <w:t xml:space="preserve">Учебник стр. </w:t>
            </w:r>
            <w:r w:rsidR="001E6582">
              <w:t>108-109</w:t>
            </w:r>
            <w:r w:rsidRPr="00F66915">
              <w:t xml:space="preserve">, </w:t>
            </w:r>
            <w:r w:rsidR="001B4CB0">
              <w:t>РЭШ, русский язык, 2 касс, урок 78</w:t>
            </w:r>
          </w:p>
        </w:tc>
        <w:tc>
          <w:tcPr>
            <w:tcW w:w="4018" w:type="dxa"/>
          </w:tcPr>
          <w:p w:rsidR="001E6582" w:rsidRDefault="00F66915" w:rsidP="00F66915">
            <w:r w:rsidRPr="00F66915">
              <w:t xml:space="preserve">1.Учебник стр. </w:t>
            </w:r>
            <w:r w:rsidR="001E6582">
              <w:t>108, выучить правило,</w:t>
            </w:r>
          </w:p>
          <w:p w:rsidR="00F66915" w:rsidRPr="00F66915" w:rsidRDefault="001E6582" w:rsidP="00F66915">
            <w:r>
              <w:t>1.стр. 109  упр. 186</w:t>
            </w:r>
          </w:p>
          <w:p w:rsidR="00F66915" w:rsidRPr="00F66915" w:rsidRDefault="001B4CB0" w:rsidP="001B4CB0">
            <w:r>
              <w:t xml:space="preserve"> </w:t>
            </w:r>
            <w:r>
              <w:t xml:space="preserve">3. Выполнить </w:t>
            </w:r>
            <w:r>
              <w:t>тренировочные задания к уроку 78</w:t>
            </w:r>
            <w:r>
              <w:t xml:space="preserve"> (РЭШ)</w:t>
            </w:r>
          </w:p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F66915" w:rsidRDefault="00930E0A" w:rsidP="00F66915">
            <w: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Раздельное написание предлогов со словами</w:t>
            </w:r>
          </w:p>
        </w:tc>
        <w:tc>
          <w:tcPr>
            <w:tcW w:w="2957" w:type="dxa"/>
          </w:tcPr>
          <w:p w:rsidR="00F66915" w:rsidRPr="00F66915" w:rsidRDefault="00F66915" w:rsidP="001E6582">
            <w:r w:rsidRPr="00F66915">
              <w:t xml:space="preserve">Учебник стр. </w:t>
            </w:r>
            <w:r w:rsidR="001E6582">
              <w:t>110-111</w:t>
            </w:r>
            <w:r w:rsidRPr="00F66915">
              <w:t xml:space="preserve">, </w:t>
            </w:r>
          </w:p>
        </w:tc>
        <w:tc>
          <w:tcPr>
            <w:tcW w:w="4018" w:type="dxa"/>
          </w:tcPr>
          <w:p w:rsidR="001E6582" w:rsidRDefault="00F66915" w:rsidP="001E6582">
            <w:r w:rsidRPr="00F66915">
              <w:t xml:space="preserve">1.Учебник стр. </w:t>
            </w:r>
            <w:r w:rsidR="001E6582">
              <w:t>111, упр. 190</w:t>
            </w:r>
          </w:p>
          <w:p w:rsidR="00F66915" w:rsidRPr="00F66915" w:rsidRDefault="00F66915" w:rsidP="001E6582"/>
        </w:tc>
        <w:tc>
          <w:tcPr>
            <w:tcW w:w="3354" w:type="dxa"/>
          </w:tcPr>
          <w:p w:rsidR="00F66915" w:rsidRPr="00F66915" w:rsidRDefault="00F66915" w:rsidP="00F66915">
            <w:r w:rsidRPr="00F66915">
              <w:t>2 «А» - Коновалова Н.А.</w:t>
            </w:r>
          </w:p>
          <w:p w:rsidR="00F66915" w:rsidRPr="00F66915" w:rsidRDefault="00F66915" w:rsidP="00F66915">
            <w:r w:rsidRPr="00F66915">
              <w:t xml:space="preserve">2 «Б» - </w:t>
            </w:r>
            <w:proofErr w:type="spellStart"/>
            <w:r w:rsidRPr="00F66915">
              <w:t>Баханькова</w:t>
            </w:r>
            <w:proofErr w:type="spellEnd"/>
            <w:r w:rsidRPr="00F66915">
              <w:t xml:space="preserve"> О. Е.</w:t>
            </w:r>
          </w:p>
          <w:p w:rsidR="00F66915" w:rsidRPr="00F66915" w:rsidRDefault="00F66915" w:rsidP="00F66915">
            <w:r w:rsidRPr="00F66915">
              <w:t xml:space="preserve">2 «В» - </w:t>
            </w:r>
            <w:proofErr w:type="spellStart"/>
            <w:r w:rsidRPr="00F66915">
              <w:t>Витченко</w:t>
            </w:r>
            <w:proofErr w:type="spellEnd"/>
            <w:r w:rsidRPr="00F66915">
              <w:t xml:space="preserve"> И. А.</w:t>
            </w:r>
          </w:p>
          <w:p w:rsidR="00F66915" w:rsidRPr="00F66915" w:rsidRDefault="00F66915" w:rsidP="00F66915">
            <w:r w:rsidRPr="00F66915">
              <w:t>2 «Г» - Зарубина С. В.</w:t>
            </w:r>
          </w:p>
          <w:p w:rsidR="00F66915" w:rsidRPr="00F66915" w:rsidRDefault="00F66915" w:rsidP="00F66915">
            <w:r w:rsidRPr="00F66915">
              <w:t>2 «Д» - Андрецова А. Б.</w:t>
            </w:r>
          </w:p>
        </w:tc>
      </w:tr>
      <w:tr w:rsidR="00F66915" w:rsidRPr="00F66915" w:rsidTr="00877AA8">
        <w:tc>
          <w:tcPr>
            <w:tcW w:w="1101" w:type="dxa"/>
          </w:tcPr>
          <w:p w:rsidR="00F66915" w:rsidRPr="001E6582" w:rsidRDefault="00930E0A" w:rsidP="00F66915">
            <w:r w:rsidRPr="001E6582"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F66915" w:rsidRDefault="00F66915" w:rsidP="00F66915">
            <w:pPr>
              <w:tabs>
                <w:tab w:val="center" w:pos="4677"/>
                <w:tab w:val="right" w:pos="9355"/>
              </w:tabs>
            </w:pPr>
            <w:r w:rsidRPr="00F66915">
              <w:t xml:space="preserve">Восстановление предложений. </w:t>
            </w:r>
          </w:p>
          <w:p w:rsidR="00F66915" w:rsidRPr="00F66915" w:rsidRDefault="00F66915" w:rsidP="00F66915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957" w:type="dxa"/>
          </w:tcPr>
          <w:p w:rsidR="001E6582" w:rsidRPr="00F66915" w:rsidRDefault="001E6582" w:rsidP="001E6582">
            <w:r>
              <w:t xml:space="preserve">Учебник </w:t>
            </w:r>
            <w:r>
              <w:t>стр.112</w:t>
            </w:r>
            <w:r w:rsidRPr="00F66915">
              <w:t xml:space="preserve">, </w:t>
            </w:r>
            <w:r>
              <w:t xml:space="preserve">упр. 192 </w:t>
            </w:r>
          </w:p>
          <w:p w:rsidR="00F66915" w:rsidRPr="00F66915" w:rsidRDefault="00F66915" w:rsidP="00F66915"/>
        </w:tc>
        <w:tc>
          <w:tcPr>
            <w:tcW w:w="4018" w:type="dxa"/>
          </w:tcPr>
          <w:p w:rsidR="00F66915" w:rsidRDefault="001E6582" w:rsidP="00F66915">
            <w:r>
              <w:t>Учебник стр. 113 упр. 1</w:t>
            </w:r>
          </w:p>
          <w:p w:rsidR="001E6582" w:rsidRPr="00F66915" w:rsidRDefault="001E6582" w:rsidP="00F66915"/>
        </w:tc>
        <w:tc>
          <w:tcPr>
            <w:tcW w:w="3354" w:type="dxa"/>
          </w:tcPr>
          <w:p w:rsidR="00F66915" w:rsidRDefault="00F66915" w:rsidP="00F66915">
            <w:r>
              <w:t>2 «А» - Коновалова Н.А.</w:t>
            </w:r>
          </w:p>
          <w:p w:rsidR="00F66915" w:rsidRDefault="00F66915" w:rsidP="00F6691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66915" w:rsidRDefault="00F66915" w:rsidP="00F6691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F66915" w:rsidRDefault="00F66915" w:rsidP="00F66915">
            <w:r>
              <w:lastRenderedPageBreak/>
              <w:t>2 «Г» - Зарубина С. В.</w:t>
            </w:r>
          </w:p>
          <w:p w:rsidR="00F66915" w:rsidRPr="00F66915" w:rsidRDefault="00F66915" w:rsidP="00F66915">
            <w:r>
              <w:t>2 «Д» - Андрецова А. Б.</w:t>
            </w:r>
          </w:p>
        </w:tc>
      </w:tr>
      <w:tr w:rsidR="001E6582" w:rsidRPr="00F66915" w:rsidTr="00877AA8">
        <w:tc>
          <w:tcPr>
            <w:tcW w:w="1101" w:type="dxa"/>
          </w:tcPr>
          <w:p w:rsidR="001E6582" w:rsidRPr="001E6582" w:rsidRDefault="001E6582" w:rsidP="001E6582">
            <w:r w:rsidRPr="001E6582">
              <w:lastRenderedPageBreak/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82" w:rsidRPr="00F66915" w:rsidRDefault="001E6582" w:rsidP="001E6582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 xml:space="preserve">Что такое местоимение? </w:t>
            </w:r>
          </w:p>
        </w:tc>
        <w:tc>
          <w:tcPr>
            <w:tcW w:w="2957" w:type="dxa"/>
          </w:tcPr>
          <w:p w:rsidR="001E6582" w:rsidRPr="00F66915" w:rsidRDefault="001E6582" w:rsidP="001E6582">
            <w:r>
              <w:t>Учебник стр. 100-101, РЭШ, русский язык, 2 класс, урок 75</w:t>
            </w:r>
          </w:p>
        </w:tc>
        <w:tc>
          <w:tcPr>
            <w:tcW w:w="4018" w:type="dxa"/>
          </w:tcPr>
          <w:p w:rsidR="001E6582" w:rsidRDefault="001E6582" w:rsidP="001E6582">
            <w:r>
              <w:t>1.Учебник стр. 100, выучить правило</w:t>
            </w:r>
          </w:p>
          <w:p w:rsidR="001E6582" w:rsidRDefault="001E6582" w:rsidP="001E6582">
            <w:r>
              <w:t>2. стр. 102 упр.174</w:t>
            </w:r>
          </w:p>
          <w:p w:rsidR="001E6582" w:rsidRPr="00F66915" w:rsidRDefault="001E6582" w:rsidP="001E6582">
            <w:r>
              <w:t xml:space="preserve">3. </w:t>
            </w:r>
            <w:r w:rsidRPr="001E6582">
              <w:t xml:space="preserve">Выполнить </w:t>
            </w:r>
            <w:r>
              <w:t>тренировочные задания к уроку 75</w:t>
            </w:r>
            <w:r w:rsidRPr="001E6582">
              <w:t xml:space="preserve"> (РЭШ)</w:t>
            </w:r>
          </w:p>
        </w:tc>
        <w:tc>
          <w:tcPr>
            <w:tcW w:w="3354" w:type="dxa"/>
          </w:tcPr>
          <w:p w:rsidR="001E6582" w:rsidRDefault="001E6582" w:rsidP="001E6582">
            <w:r>
              <w:t>2 «А» - Коновалова Н.А.</w:t>
            </w:r>
          </w:p>
          <w:p w:rsidR="001E6582" w:rsidRDefault="001E6582" w:rsidP="001E658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E6582" w:rsidRDefault="001E6582" w:rsidP="001E658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1E6582" w:rsidRDefault="001E6582" w:rsidP="001E6582">
            <w:r>
              <w:t>2 «Г» - Зарубина С. В.</w:t>
            </w:r>
          </w:p>
          <w:p w:rsidR="001E6582" w:rsidRPr="00F66915" w:rsidRDefault="001E6582" w:rsidP="001E6582">
            <w:r>
              <w:t>2 «Д» - Андрецова А. Б.</w:t>
            </w:r>
          </w:p>
        </w:tc>
      </w:tr>
      <w:tr w:rsidR="001E6582" w:rsidRPr="00F66915" w:rsidTr="00877AA8">
        <w:tc>
          <w:tcPr>
            <w:tcW w:w="1101" w:type="dxa"/>
          </w:tcPr>
          <w:p w:rsidR="001E6582" w:rsidRPr="001E6582" w:rsidRDefault="001E6582" w:rsidP="001E6582">
            <w:r w:rsidRPr="001E6582"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82" w:rsidRPr="00F66915" w:rsidRDefault="001E6582" w:rsidP="001E6582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66915">
              <w:rPr>
                <w:sz w:val="28"/>
                <w:szCs w:val="28"/>
              </w:rPr>
              <w:t>Что такое местоимение?</w:t>
            </w:r>
          </w:p>
        </w:tc>
        <w:tc>
          <w:tcPr>
            <w:tcW w:w="2957" w:type="dxa"/>
          </w:tcPr>
          <w:p w:rsidR="001E6582" w:rsidRPr="00F66915" w:rsidRDefault="001B4CB0" w:rsidP="001E6582">
            <w:r>
              <w:t>Учебник стр. 102-104</w:t>
            </w:r>
            <w:r w:rsidRPr="001B4CB0">
              <w:t>, РЭШ</w:t>
            </w:r>
            <w:r>
              <w:t>, русский язык, 2 класс, урок 77</w:t>
            </w:r>
          </w:p>
        </w:tc>
        <w:tc>
          <w:tcPr>
            <w:tcW w:w="4018" w:type="dxa"/>
          </w:tcPr>
          <w:p w:rsidR="001B4CB0" w:rsidRDefault="001B4CB0" w:rsidP="001B4CB0">
            <w:r>
              <w:t>1.Учебник стр. 102-104</w:t>
            </w:r>
            <w:r>
              <w:t>,</w:t>
            </w:r>
            <w:r>
              <w:t xml:space="preserve"> рубрики «Обрати внимание»</w:t>
            </w:r>
            <w:r>
              <w:t xml:space="preserve"> </w:t>
            </w:r>
          </w:p>
          <w:p w:rsidR="001B4CB0" w:rsidRDefault="001B4CB0" w:rsidP="001B4CB0">
            <w:r>
              <w:t>2. стр. 104 упр.178</w:t>
            </w:r>
          </w:p>
          <w:p w:rsidR="001E6582" w:rsidRPr="00F66915" w:rsidRDefault="001B4CB0" w:rsidP="001B4CB0">
            <w:r>
              <w:t xml:space="preserve">3. Выполнить </w:t>
            </w:r>
            <w:r>
              <w:t>тренировочные задания к уроку 77</w:t>
            </w:r>
            <w:r>
              <w:t xml:space="preserve"> (РЭШ)</w:t>
            </w:r>
          </w:p>
        </w:tc>
        <w:tc>
          <w:tcPr>
            <w:tcW w:w="3354" w:type="dxa"/>
          </w:tcPr>
          <w:p w:rsidR="001E6582" w:rsidRDefault="001E6582" w:rsidP="001E6582">
            <w:r>
              <w:t>2 «А» - Коновалова Н.А.</w:t>
            </w:r>
          </w:p>
          <w:p w:rsidR="001E6582" w:rsidRDefault="001E6582" w:rsidP="001E658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E6582" w:rsidRDefault="001E6582" w:rsidP="001E658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1E6582" w:rsidRDefault="001E6582" w:rsidP="001E6582">
            <w:r>
              <w:t>2 «Г» - Зарубина С. В.</w:t>
            </w:r>
          </w:p>
          <w:p w:rsidR="001E6582" w:rsidRPr="00F66915" w:rsidRDefault="001E6582" w:rsidP="001E6582">
            <w:r>
              <w:t>2 «Д» - Андрецова А. Б.</w:t>
            </w:r>
          </w:p>
        </w:tc>
      </w:tr>
      <w:tr w:rsidR="001E6582" w:rsidRPr="00F66915" w:rsidTr="00877AA8">
        <w:tc>
          <w:tcPr>
            <w:tcW w:w="1101" w:type="dxa"/>
          </w:tcPr>
          <w:p w:rsidR="001E6582" w:rsidRPr="00F66915" w:rsidRDefault="001E6582" w:rsidP="001E658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82" w:rsidRPr="00F66915" w:rsidRDefault="001B4CB0" w:rsidP="001E6582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B4CB0">
              <w:rPr>
                <w:sz w:val="28"/>
                <w:szCs w:val="28"/>
              </w:rPr>
              <w:t>Что такое текст-рассуждение?</w:t>
            </w:r>
          </w:p>
        </w:tc>
        <w:tc>
          <w:tcPr>
            <w:tcW w:w="2957" w:type="dxa"/>
          </w:tcPr>
          <w:p w:rsidR="001E6582" w:rsidRPr="00F66915" w:rsidRDefault="001B4CB0" w:rsidP="001E6582">
            <w:r>
              <w:t>Учебник стр. 105-107</w:t>
            </w:r>
            <w:r w:rsidRPr="001B4CB0">
              <w:t>, РЭШ</w:t>
            </w:r>
            <w:r>
              <w:t>, русский язык, 2 класс, урок 76</w:t>
            </w:r>
          </w:p>
        </w:tc>
        <w:tc>
          <w:tcPr>
            <w:tcW w:w="4018" w:type="dxa"/>
          </w:tcPr>
          <w:p w:rsidR="001E6582" w:rsidRDefault="001B4CB0" w:rsidP="001E6582">
            <w:r>
              <w:t>1.Учебник стр. 106 упр. 182</w:t>
            </w:r>
          </w:p>
          <w:p w:rsidR="001B4CB0" w:rsidRPr="00F66915" w:rsidRDefault="001B4CB0" w:rsidP="001E6582">
            <w:r>
              <w:t>2.</w:t>
            </w:r>
            <w:r w:rsidRPr="001B4CB0">
              <w:t xml:space="preserve">Выполнить </w:t>
            </w:r>
            <w:r>
              <w:t>тренировочные задания к уроку 76</w:t>
            </w:r>
            <w:r w:rsidRPr="001B4CB0">
              <w:t xml:space="preserve"> (РЭШ)</w:t>
            </w:r>
          </w:p>
        </w:tc>
        <w:tc>
          <w:tcPr>
            <w:tcW w:w="3354" w:type="dxa"/>
          </w:tcPr>
          <w:p w:rsidR="001E6582" w:rsidRDefault="001E6582" w:rsidP="001E6582">
            <w:r>
              <w:t>2 «А» - Коновалова Н.А.</w:t>
            </w:r>
          </w:p>
          <w:p w:rsidR="001E6582" w:rsidRDefault="001E6582" w:rsidP="001E658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E6582" w:rsidRDefault="001E6582" w:rsidP="001E658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1E6582" w:rsidRDefault="001E6582" w:rsidP="001E6582">
            <w:r>
              <w:t>2 «Г» - Зарубина С. В.</w:t>
            </w:r>
          </w:p>
          <w:p w:rsidR="001E6582" w:rsidRPr="00F66915" w:rsidRDefault="001E6582" w:rsidP="001E6582">
            <w:r>
              <w:t>2 «Д» - Андрецова А. Б.</w:t>
            </w:r>
          </w:p>
        </w:tc>
      </w:tr>
      <w:tr w:rsidR="001E6582" w:rsidRPr="00F66915" w:rsidTr="00877AA8">
        <w:tc>
          <w:tcPr>
            <w:tcW w:w="1101" w:type="dxa"/>
          </w:tcPr>
          <w:p w:rsidR="001E6582" w:rsidRPr="00F66915" w:rsidRDefault="001E6582" w:rsidP="001E658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82" w:rsidRPr="00F66915" w:rsidRDefault="001B4CB0" w:rsidP="001E6582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разделу «Части речи»</w:t>
            </w:r>
          </w:p>
        </w:tc>
        <w:tc>
          <w:tcPr>
            <w:tcW w:w="2957" w:type="dxa"/>
          </w:tcPr>
          <w:p w:rsidR="001E6582" w:rsidRPr="00F66915" w:rsidRDefault="001B4CB0" w:rsidP="001B4CB0">
            <w:r w:rsidRPr="001B4CB0">
              <w:t>Учебник стр. 107, РЭШ, р</w:t>
            </w:r>
            <w:r>
              <w:t>усский язык, 2 класс, урок 79</w:t>
            </w:r>
          </w:p>
        </w:tc>
        <w:tc>
          <w:tcPr>
            <w:tcW w:w="4018" w:type="dxa"/>
          </w:tcPr>
          <w:p w:rsidR="001E6582" w:rsidRPr="00F66915" w:rsidRDefault="001B4CB0" w:rsidP="001E6582">
            <w:r w:rsidRPr="001B4CB0">
              <w:t>Выполнить тренировочные задания к уроку 76 (РЭШ)</w:t>
            </w:r>
          </w:p>
        </w:tc>
        <w:tc>
          <w:tcPr>
            <w:tcW w:w="3354" w:type="dxa"/>
          </w:tcPr>
          <w:p w:rsidR="001E6582" w:rsidRDefault="001E6582" w:rsidP="001E6582">
            <w:r>
              <w:t>2 «А» - Коновалова Н.А.</w:t>
            </w:r>
          </w:p>
          <w:p w:rsidR="001E6582" w:rsidRDefault="001E6582" w:rsidP="001E658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E6582" w:rsidRDefault="001E6582" w:rsidP="001E658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1E6582" w:rsidRDefault="001E6582" w:rsidP="001E6582">
            <w:r>
              <w:t>2 «Г» - Зарубина С. В.</w:t>
            </w:r>
          </w:p>
          <w:p w:rsidR="001E6582" w:rsidRPr="00F66915" w:rsidRDefault="001E6582" w:rsidP="001E6582">
            <w:r>
              <w:t>2 «Д» - Андрецова А. Б.</w:t>
            </w:r>
          </w:p>
        </w:tc>
      </w:tr>
      <w:tr w:rsidR="001E6582" w:rsidRPr="00F66915" w:rsidTr="00877AA8">
        <w:tc>
          <w:tcPr>
            <w:tcW w:w="1101" w:type="dxa"/>
          </w:tcPr>
          <w:p w:rsidR="001E6582" w:rsidRPr="00930E0A" w:rsidRDefault="001E6582" w:rsidP="001E6582">
            <w: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82" w:rsidRPr="001B4CB0" w:rsidRDefault="001B4CB0" w:rsidP="001E6582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B4CB0">
              <w:rPr>
                <w:sz w:val="28"/>
                <w:szCs w:val="28"/>
              </w:rPr>
              <w:t>Р/р. Сочинение по картине И.И. Шишкина «Утро в сосновом лесу»</w:t>
            </w:r>
          </w:p>
        </w:tc>
        <w:tc>
          <w:tcPr>
            <w:tcW w:w="2957" w:type="dxa"/>
          </w:tcPr>
          <w:p w:rsidR="001E6582" w:rsidRPr="00F66915" w:rsidRDefault="00951C41" w:rsidP="001E6582">
            <w:r>
              <w:t>Учебник стр. 81</w:t>
            </w:r>
            <w:r w:rsidRPr="00951C41">
              <w:t>, РЭШ</w:t>
            </w:r>
            <w:r>
              <w:t>, русский язык, 2 класс, урок 80</w:t>
            </w:r>
          </w:p>
        </w:tc>
        <w:tc>
          <w:tcPr>
            <w:tcW w:w="4018" w:type="dxa"/>
          </w:tcPr>
          <w:p w:rsidR="001E6582" w:rsidRDefault="00951C41" w:rsidP="001E6582">
            <w:r>
              <w:t>1.Учебник стр. 81 (картина), закончить работу</w:t>
            </w:r>
          </w:p>
          <w:p w:rsidR="00951C41" w:rsidRPr="00F66915" w:rsidRDefault="00951C41" w:rsidP="001E6582">
            <w:r>
              <w:t xml:space="preserve">2. </w:t>
            </w:r>
            <w:r w:rsidRPr="00951C41">
              <w:t xml:space="preserve">Выполнить </w:t>
            </w:r>
            <w:r>
              <w:t>тренировочные задания к уроку 80</w:t>
            </w:r>
            <w:r w:rsidRPr="00951C41">
              <w:t xml:space="preserve"> (РЭШ)</w:t>
            </w:r>
          </w:p>
        </w:tc>
        <w:tc>
          <w:tcPr>
            <w:tcW w:w="3354" w:type="dxa"/>
          </w:tcPr>
          <w:p w:rsidR="00951C41" w:rsidRDefault="00951C41" w:rsidP="00951C41">
            <w:r>
              <w:t>2 «А» - Коновалова Н.А.</w:t>
            </w:r>
          </w:p>
          <w:p w:rsidR="00951C41" w:rsidRDefault="00951C41" w:rsidP="00951C41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51C41" w:rsidRDefault="00951C41" w:rsidP="00951C41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951C41" w:rsidRDefault="00951C41" w:rsidP="00951C41">
            <w:r>
              <w:t>2 «Г» - Зарубина С. В.</w:t>
            </w:r>
          </w:p>
          <w:p w:rsidR="001E6582" w:rsidRDefault="00951C41" w:rsidP="00951C41">
            <w:r>
              <w:t>2 «Д» - Андрецова А. Б.</w:t>
            </w:r>
            <w:bookmarkStart w:id="0" w:name="_GoBack"/>
            <w:bookmarkEnd w:id="0"/>
          </w:p>
        </w:tc>
      </w:tr>
    </w:tbl>
    <w:p w:rsidR="00151F07" w:rsidRPr="00F66915" w:rsidRDefault="00151F07"/>
    <w:sectPr w:rsidR="00151F07" w:rsidRPr="00F66915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1B4CB0"/>
    <w:rsid w:val="001E6582"/>
    <w:rsid w:val="0024023E"/>
    <w:rsid w:val="00387B29"/>
    <w:rsid w:val="00485E11"/>
    <w:rsid w:val="00597FCF"/>
    <w:rsid w:val="006E7E8C"/>
    <w:rsid w:val="00883035"/>
    <w:rsid w:val="00930E0A"/>
    <w:rsid w:val="00943B69"/>
    <w:rsid w:val="00951C41"/>
    <w:rsid w:val="00A07617"/>
    <w:rsid w:val="00AD7358"/>
    <w:rsid w:val="00D11245"/>
    <w:rsid w:val="00D95A65"/>
    <w:rsid w:val="00EA79CB"/>
    <w:rsid w:val="00F6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0A1BC-CDA9-4F8E-8BEF-5CCDF0AE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691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40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2020-04-04T11:45:00Z</dcterms:created>
  <dcterms:modified xsi:type="dcterms:W3CDTF">2020-04-04T11:45:00Z</dcterms:modified>
</cp:coreProperties>
</file>